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794D" w14:textId="77777777" w:rsidR="001B1BDD" w:rsidRDefault="00C77415">
      <w:pPr>
        <w:spacing w:line="560" w:lineRule="exac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件：</w:t>
      </w:r>
    </w:p>
    <w:p w14:paraId="09CE73CA" w14:textId="77777777" w:rsidR="001B1BDD" w:rsidRDefault="001B1BDD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</w:p>
    <w:p w14:paraId="503CC6AD" w14:textId="77777777" w:rsidR="001B1BDD" w:rsidRDefault="00C7741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报名回执表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65"/>
        <w:gridCol w:w="385"/>
        <w:gridCol w:w="1484"/>
        <w:gridCol w:w="1711"/>
        <w:gridCol w:w="2423"/>
      </w:tblGrid>
      <w:tr w:rsidR="001B1BDD" w14:paraId="7BB55D58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469EC0D3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单位名称</w:t>
            </w:r>
          </w:p>
        </w:tc>
        <w:tc>
          <w:tcPr>
            <w:tcW w:w="7768" w:type="dxa"/>
            <w:gridSpan w:val="5"/>
            <w:vAlign w:val="center"/>
          </w:tcPr>
          <w:p w14:paraId="535840A8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B1BDD" w14:paraId="1B81C7AF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77CB03E2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通讯地址</w:t>
            </w:r>
          </w:p>
        </w:tc>
        <w:tc>
          <w:tcPr>
            <w:tcW w:w="3634" w:type="dxa"/>
            <w:gridSpan w:val="3"/>
            <w:vAlign w:val="center"/>
          </w:tcPr>
          <w:p w14:paraId="4260EC50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1B56929B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编</w:t>
            </w:r>
          </w:p>
        </w:tc>
        <w:tc>
          <w:tcPr>
            <w:tcW w:w="2423" w:type="dxa"/>
            <w:vAlign w:val="center"/>
          </w:tcPr>
          <w:p w14:paraId="6342FA1B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B1BDD" w14:paraId="28531030" w14:textId="77777777">
        <w:trPr>
          <w:cantSplit/>
          <w:trHeight w:val="710"/>
        </w:trPr>
        <w:tc>
          <w:tcPr>
            <w:tcW w:w="1305" w:type="dxa"/>
            <w:vAlign w:val="center"/>
          </w:tcPr>
          <w:p w14:paraId="5CD6514D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邮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箱</w:t>
            </w:r>
          </w:p>
        </w:tc>
        <w:tc>
          <w:tcPr>
            <w:tcW w:w="7768" w:type="dxa"/>
            <w:gridSpan w:val="5"/>
          </w:tcPr>
          <w:p w14:paraId="24F9D0D0" w14:textId="77777777" w:rsidR="001B1BDD" w:rsidRDefault="00C77415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（用于接收发票，请准确填写，同一单位填写一个即可）</w:t>
            </w:r>
          </w:p>
          <w:p w14:paraId="1ECC8D3D" w14:textId="77777777" w:rsidR="001B1BDD" w:rsidRDefault="001B1BDD">
            <w:pPr>
              <w:spacing w:line="312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B1BDD" w14:paraId="3FA6973D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15A0CFAA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姓</w:t>
            </w:r>
            <w:r>
              <w:rPr>
                <w:rFonts w:asciiTheme="minorEastAsia" w:hAnsiTheme="minorEastAsia" w:hint="eastAsia"/>
                <w:sz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1765" w:type="dxa"/>
            <w:vAlign w:val="center"/>
          </w:tcPr>
          <w:p w14:paraId="554B7882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性别</w:t>
            </w:r>
          </w:p>
        </w:tc>
        <w:tc>
          <w:tcPr>
            <w:tcW w:w="1869" w:type="dxa"/>
            <w:gridSpan w:val="2"/>
            <w:vAlign w:val="center"/>
          </w:tcPr>
          <w:p w14:paraId="4B5B0591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务</w:t>
            </w:r>
            <w:proofErr w:type="gramEnd"/>
          </w:p>
        </w:tc>
        <w:tc>
          <w:tcPr>
            <w:tcW w:w="1711" w:type="dxa"/>
            <w:vAlign w:val="center"/>
          </w:tcPr>
          <w:p w14:paraId="7DF16C8E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pacing w:val="-6"/>
                <w:szCs w:val="21"/>
              </w:rPr>
            </w:pPr>
            <w:r>
              <w:rPr>
                <w:rFonts w:asciiTheme="minorEastAsia" w:hAnsiTheme="minorEastAsia" w:hint="eastAsia"/>
                <w:sz w:val="24"/>
              </w:rPr>
              <w:t>手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机</w:t>
            </w:r>
          </w:p>
        </w:tc>
        <w:tc>
          <w:tcPr>
            <w:tcW w:w="2423" w:type="dxa"/>
            <w:vAlign w:val="center"/>
          </w:tcPr>
          <w:p w14:paraId="31DE7E78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</w:tr>
      <w:tr w:rsidR="001B1BDD" w14:paraId="0CCFADA4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7504CA3C" w14:textId="77777777" w:rsidR="001B1BDD" w:rsidRDefault="001B1BDD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53CF6026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5A8717D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A16A087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111925E6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B1BDD" w14:paraId="755A935D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16453230" w14:textId="77777777" w:rsidR="001B1BDD" w:rsidRDefault="001B1BDD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77A32B75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49C72768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83F9D04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3B77934C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B1BDD" w14:paraId="49D2F2F1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2ED43EF0" w14:textId="77777777" w:rsidR="001B1BDD" w:rsidRDefault="001B1BDD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65" w:type="dxa"/>
            <w:vAlign w:val="center"/>
          </w:tcPr>
          <w:p w14:paraId="1F7F433F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70439B5B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CABD93C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17B9B149" w14:textId="77777777" w:rsidR="001B1BDD" w:rsidRDefault="001B1BDD">
            <w:pPr>
              <w:spacing w:line="312" w:lineRule="auto"/>
              <w:rPr>
                <w:rFonts w:asciiTheme="minorEastAsia" w:hAnsiTheme="minorEastAsia"/>
                <w:sz w:val="24"/>
              </w:rPr>
            </w:pPr>
          </w:p>
        </w:tc>
      </w:tr>
      <w:tr w:rsidR="001B1BDD" w14:paraId="7F804DD9" w14:textId="77777777">
        <w:trPr>
          <w:cantSplit/>
          <w:trHeight w:val="454"/>
        </w:trPr>
        <w:tc>
          <w:tcPr>
            <w:tcW w:w="1305" w:type="dxa"/>
            <w:vAlign w:val="center"/>
          </w:tcPr>
          <w:p w14:paraId="3CBEF4F2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</w:t>
            </w:r>
            <w:r>
              <w:rPr>
                <w:rFonts w:ascii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</w:rPr>
              <w:t>宿</w:t>
            </w:r>
          </w:p>
        </w:tc>
        <w:tc>
          <w:tcPr>
            <w:tcW w:w="7768" w:type="dxa"/>
            <w:gridSpan w:val="5"/>
            <w:vAlign w:val="center"/>
          </w:tcPr>
          <w:p w14:paraId="04C7C940" w14:textId="77777777" w:rsidR="001B1BDD" w:rsidRDefault="00C77415">
            <w:pPr>
              <w:spacing w:line="312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推荐酒店：九龙湾花园丽呈酒店（无锡市滨湖区姚胡路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号，</w:t>
            </w:r>
            <w:r>
              <w:rPr>
                <w:rFonts w:asciiTheme="minorEastAsia" w:hAnsiTheme="minorEastAsia" w:hint="eastAsia"/>
                <w:sz w:val="24"/>
              </w:rPr>
              <w:t>0510-81970888</w:t>
            </w:r>
            <w:r>
              <w:rPr>
                <w:rFonts w:asciiTheme="minorEastAsia" w:hAnsiTheme="minorEastAsia" w:hint="eastAsia"/>
                <w:sz w:val="24"/>
              </w:rPr>
              <w:t>，徐烨源</w:t>
            </w:r>
            <w:r>
              <w:rPr>
                <w:rFonts w:asciiTheme="minorEastAsia" w:hAnsiTheme="minorEastAsia" w:hint="eastAsia"/>
                <w:sz w:val="24"/>
              </w:rPr>
              <w:t>18061510091</w:t>
            </w:r>
            <w:r>
              <w:rPr>
                <w:rFonts w:asciiTheme="minorEastAsia" w:hAnsiTheme="minorEastAsia" w:hint="eastAsia"/>
                <w:sz w:val="24"/>
              </w:rPr>
              <w:t>）。请大家自行预订。</w:t>
            </w:r>
          </w:p>
        </w:tc>
      </w:tr>
      <w:tr w:rsidR="001B1BDD" w14:paraId="6BB48DA1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78378779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发票信息</w:t>
            </w:r>
          </w:p>
          <w:p w14:paraId="055520BA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（务必准确填写）</w:t>
            </w:r>
          </w:p>
        </w:tc>
        <w:tc>
          <w:tcPr>
            <w:tcW w:w="7768" w:type="dxa"/>
            <w:gridSpan w:val="5"/>
            <w:vAlign w:val="center"/>
          </w:tcPr>
          <w:p w14:paraId="2DD5251C" w14:textId="77777777" w:rsidR="001B1BDD" w:rsidRDefault="00C77415">
            <w:pPr>
              <w:spacing w:line="440" w:lineRule="exact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484337017"/>
              </w:rPr>
              <w:t>单位名</w:t>
            </w:r>
            <w:r>
              <w:rPr>
                <w:rFonts w:asciiTheme="minorEastAsia" w:hAnsiTheme="minorEastAsia" w:hint="eastAsia"/>
                <w:kern w:val="0"/>
                <w:sz w:val="24"/>
                <w:fitText w:val="1680" w:id="1484337017"/>
              </w:rPr>
              <w:t>称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  <w:p w14:paraId="64FD7D15" w14:textId="77777777" w:rsidR="001B1BDD" w:rsidRDefault="00C77415">
            <w:pPr>
              <w:spacing w:line="44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 w:val="24"/>
                <w:fitText w:val="1680" w:id="1211369462"/>
              </w:rPr>
              <w:t>税务登记</w:t>
            </w:r>
            <w:r>
              <w:rPr>
                <w:rFonts w:asciiTheme="minorEastAsia" w:hAnsiTheme="minorEastAsia" w:hint="eastAsia"/>
                <w:kern w:val="0"/>
                <w:sz w:val="24"/>
                <w:fitText w:val="1680" w:id="1211369462"/>
              </w:rPr>
              <w:t>号</w:t>
            </w:r>
            <w:r>
              <w:rPr>
                <w:rFonts w:asciiTheme="minorEastAsia" w:hAnsiTheme="minorEastAsia" w:hint="eastAsia"/>
                <w:sz w:val="24"/>
              </w:rPr>
              <w:t>：</w:t>
            </w:r>
          </w:p>
        </w:tc>
      </w:tr>
      <w:tr w:rsidR="001B1BDD" w14:paraId="56630E19" w14:textId="77777777">
        <w:trPr>
          <w:cantSplit/>
          <w:trHeight w:val="510"/>
        </w:trPr>
        <w:tc>
          <w:tcPr>
            <w:tcW w:w="1305" w:type="dxa"/>
            <w:vAlign w:val="center"/>
          </w:tcPr>
          <w:p w14:paraId="08AA5520" w14:textId="77777777" w:rsidR="001B1BDD" w:rsidRDefault="00C77415">
            <w:pPr>
              <w:spacing w:line="312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抵达时间</w:t>
            </w:r>
          </w:p>
        </w:tc>
        <w:tc>
          <w:tcPr>
            <w:tcW w:w="2150" w:type="dxa"/>
            <w:gridSpan w:val="2"/>
            <w:vAlign w:val="center"/>
          </w:tcPr>
          <w:p w14:paraId="09905504" w14:textId="77777777" w:rsidR="001B1BDD" w:rsidRDefault="00C77415">
            <w:pPr>
              <w:spacing w:line="312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时</w:t>
            </w:r>
          </w:p>
        </w:tc>
        <w:tc>
          <w:tcPr>
            <w:tcW w:w="1484" w:type="dxa"/>
            <w:vAlign w:val="center"/>
          </w:tcPr>
          <w:p w14:paraId="011A2A43" w14:textId="77777777" w:rsidR="001B1BDD" w:rsidRDefault="00C77415">
            <w:pPr>
              <w:spacing w:line="312" w:lineRule="auto"/>
              <w:ind w:left="112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返程时间</w:t>
            </w:r>
          </w:p>
        </w:tc>
        <w:tc>
          <w:tcPr>
            <w:tcW w:w="4134" w:type="dxa"/>
            <w:gridSpan w:val="2"/>
            <w:vAlign w:val="center"/>
          </w:tcPr>
          <w:p w14:paraId="63D3FB78" w14:textId="77777777" w:rsidR="001B1BDD" w:rsidRDefault="00C77415">
            <w:pPr>
              <w:spacing w:line="312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时</w:t>
            </w:r>
          </w:p>
        </w:tc>
      </w:tr>
    </w:tbl>
    <w:p w14:paraId="3120C2C7" w14:textId="77777777" w:rsidR="001B1BDD" w:rsidRDefault="00C77415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注：请务必认真填写所有信息内容。</w:t>
      </w:r>
    </w:p>
    <w:p w14:paraId="50DD2322" w14:textId="77777777" w:rsidR="001B1BDD" w:rsidRDefault="001B1BDD">
      <w:pPr>
        <w:spacing w:line="360" w:lineRule="auto"/>
        <w:rPr>
          <w:rFonts w:asciiTheme="minorEastAsia" w:hAnsiTheme="minorEastAsia"/>
          <w:sz w:val="28"/>
          <w:szCs w:val="28"/>
        </w:rPr>
      </w:pPr>
    </w:p>
    <w:p w14:paraId="4E99BD32" w14:textId="77777777" w:rsidR="001B1BDD" w:rsidRDefault="001B1BDD">
      <w:pPr>
        <w:spacing w:line="520" w:lineRule="exact"/>
        <w:rPr>
          <w:rFonts w:asciiTheme="minorEastAsia" w:hAnsiTheme="minorEastAsia" w:cs="仿宋_GB2312"/>
          <w:kern w:val="0"/>
          <w:sz w:val="32"/>
          <w:szCs w:val="32"/>
        </w:rPr>
      </w:pPr>
    </w:p>
    <w:sectPr w:rsidR="001B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71E"/>
    <w:rsid w:val="000736C5"/>
    <w:rsid w:val="00187EB6"/>
    <w:rsid w:val="001B1BDD"/>
    <w:rsid w:val="003210CD"/>
    <w:rsid w:val="00356CCA"/>
    <w:rsid w:val="003C67EB"/>
    <w:rsid w:val="00571C65"/>
    <w:rsid w:val="00791A64"/>
    <w:rsid w:val="0085660E"/>
    <w:rsid w:val="00A1076B"/>
    <w:rsid w:val="00B52730"/>
    <w:rsid w:val="00BD571E"/>
    <w:rsid w:val="00C77415"/>
    <w:rsid w:val="00CE53E5"/>
    <w:rsid w:val="00F960FB"/>
    <w:rsid w:val="064F44E7"/>
    <w:rsid w:val="077139BB"/>
    <w:rsid w:val="084E5BBF"/>
    <w:rsid w:val="098F09F3"/>
    <w:rsid w:val="0AC30CAC"/>
    <w:rsid w:val="0E1650E2"/>
    <w:rsid w:val="0E5E0E21"/>
    <w:rsid w:val="0E8C4D98"/>
    <w:rsid w:val="0ECA37AB"/>
    <w:rsid w:val="0FAF0E26"/>
    <w:rsid w:val="10D84778"/>
    <w:rsid w:val="124712CA"/>
    <w:rsid w:val="13F976AF"/>
    <w:rsid w:val="14CF38C9"/>
    <w:rsid w:val="16604009"/>
    <w:rsid w:val="182201B4"/>
    <w:rsid w:val="1C9C6787"/>
    <w:rsid w:val="1D5F06F8"/>
    <w:rsid w:val="1DC734C5"/>
    <w:rsid w:val="1E0844E4"/>
    <w:rsid w:val="21902632"/>
    <w:rsid w:val="24F16EBB"/>
    <w:rsid w:val="26B8050A"/>
    <w:rsid w:val="28107B4C"/>
    <w:rsid w:val="288617DA"/>
    <w:rsid w:val="2B09017D"/>
    <w:rsid w:val="2BF911F5"/>
    <w:rsid w:val="2DAD1E76"/>
    <w:rsid w:val="30A57E33"/>
    <w:rsid w:val="33CE4F6C"/>
    <w:rsid w:val="37EC6507"/>
    <w:rsid w:val="39AF008F"/>
    <w:rsid w:val="3A2D1320"/>
    <w:rsid w:val="3E4956BA"/>
    <w:rsid w:val="3F075F81"/>
    <w:rsid w:val="45BB7BE1"/>
    <w:rsid w:val="46875502"/>
    <w:rsid w:val="46C312AA"/>
    <w:rsid w:val="47946129"/>
    <w:rsid w:val="48E36524"/>
    <w:rsid w:val="48FB0348"/>
    <w:rsid w:val="4CFD05F8"/>
    <w:rsid w:val="4DEE4A39"/>
    <w:rsid w:val="4E726054"/>
    <w:rsid w:val="4EFE47D1"/>
    <w:rsid w:val="50416722"/>
    <w:rsid w:val="504D206A"/>
    <w:rsid w:val="50A82E47"/>
    <w:rsid w:val="52EB5425"/>
    <w:rsid w:val="532D53F8"/>
    <w:rsid w:val="53AD73B0"/>
    <w:rsid w:val="5559450E"/>
    <w:rsid w:val="5561048C"/>
    <w:rsid w:val="55F04E72"/>
    <w:rsid w:val="55F1476C"/>
    <w:rsid w:val="56E42582"/>
    <w:rsid w:val="575651A9"/>
    <w:rsid w:val="58FC0370"/>
    <w:rsid w:val="5923735A"/>
    <w:rsid w:val="5938258D"/>
    <w:rsid w:val="595219A0"/>
    <w:rsid w:val="59EB2715"/>
    <w:rsid w:val="5C7F0CFE"/>
    <w:rsid w:val="5E327F94"/>
    <w:rsid w:val="61040965"/>
    <w:rsid w:val="61F513E7"/>
    <w:rsid w:val="68356249"/>
    <w:rsid w:val="68BC3E3F"/>
    <w:rsid w:val="69402C3C"/>
    <w:rsid w:val="69D93053"/>
    <w:rsid w:val="6FF16287"/>
    <w:rsid w:val="73D17C39"/>
    <w:rsid w:val="75E27517"/>
    <w:rsid w:val="75E729ED"/>
    <w:rsid w:val="77205B71"/>
    <w:rsid w:val="77394263"/>
    <w:rsid w:val="7A0B7C30"/>
    <w:rsid w:val="7A950ADB"/>
    <w:rsid w:val="7B627205"/>
    <w:rsid w:val="7C1977A8"/>
    <w:rsid w:val="7C855A65"/>
    <w:rsid w:val="7D45285A"/>
    <w:rsid w:val="7DAD1853"/>
    <w:rsid w:val="7DD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365C746"/>
  <w15:docId w15:val="{3F7C6C50-A2AD-4F73-B7DF-48BB2469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26E5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戴</cp:lastModifiedBy>
  <cp:revision>2</cp:revision>
  <cp:lastPrinted>2025-05-14T03:32:00Z</cp:lastPrinted>
  <dcterms:created xsi:type="dcterms:W3CDTF">2025-05-15T08:12:00Z</dcterms:created>
  <dcterms:modified xsi:type="dcterms:W3CDTF">2025-05-15T08:12:00Z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eyJoZGlkIjoiYWRkOGQ3MzI5NjYzNmI2NDlmN2QyNzAxN2RiMDhhMTEiLCJ1c2VySWQiOiI1MjI2NzI0MDkifQ==</vt:lpwstr>
  </property>
  <property fmtid="{D5CDD505-2E9C-101B-9397-08002B2CF9AE}" pid="4" name="ICV">
    <vt:lpwstr>77E9DB4CEC154EC6B4A6825A65CDE58D_13</vt:lpwstr>
  </property>
</Properties>
</file>