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7D" w:rsidRDefault="008B1E17">
      <w:pPr>
        <w:spacing w:line="50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:</w:t>
      </w:r>
    </w:p>
    <w:p w:rsidR="00DA057D" w:rsidRDefault="008B1E1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28"/>
        </w:rPr>
      </w:pPr>
      <w:r>
        <w:rPr>
          <w:rFonts w:ascii="方正小标宋简体" w:eastAsia="方正小标宋简体" w:hAnsi="方正小标宋简体" w:cs="方正小标宋简体"/>
          <w:sz w:val="36"/>
          <w:szCs w:val="28"/>
        </w:rPr>
        <w:t>20</w:t>
      </w:r>
      <w:r>
        <w:rPr>
          <w:rFonts w:ascii="方正小标宋简体" w:eastAsia="方正小标宋简体" w:hAnsi="方正小标宋简体" w:cs="方正小标宋简体" w:hint="eastAsia"/>
          <w:sz w:val="36"/>
          <w:szCs w:val="28"/>
        </w:rPr>
        <w:t>20</w:t>
      </w:r>
      <w:r>
        <w:rPr>
          <w:rFonts w:ascii="方正小标宋简体" w:eastAsia="方正小标宋简体" w:hAnsi="方正小标宋简体" w:cs="方正小标宋简体"/>
          <w:sz w:val="36"/>
          <w:szCs w:val="28"/>
        </w:rPr>
        <w:t>年餐饮业质量安全提升工程</w:t>
      </w:r>
      <w:r>
        <w:rPr>
          <w:rFonts w:ascii="方正小标宋简体" w:eastAsia="方正小标宋简体" w:hAnsi="方正小标宋简体" w:cs="方正小标宋简体" w:hint="eastAsia"/>
          <w:sz w:val="36"/>
          <w:szCs w:val="28"/>
        </w:rPr>
        <w:t>推进</w:t>
      </w:r>
      <w:r>
        <w:rPr>
          <w:rFonts w:ascii="方正小标宋简体" w:eastAsia="方正小标宋简体" w:hAnsi="方正小标宋简体" w:cs="方正小标宋简体"/>
          <w:sz w:val="36"/>
          <w:szCs w:val="28"/>
        </w:rPr>
        <w:t>会</w:t>
      </w:r>
    </w:p>
    <w:p w:rsidR="00DA057D" w:rsidRDefault="008B1E1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28"/>
        </w:rPr>
        <w:t>参会回执</w:t>
      </w:r>
    </w:p>
    <w:p w:rsidR="00DA057D" w:rsidRDefault="00DA057D">
      <w:pPr>
        <w:spacing w:line="500" w:lineRule="exact"/>
        <w:jc w:val="center"/>
        <w:rPr>
          <w:rFonts w:ascii="仿宋_GB2312" w:eastAsia="仿宋_GB2312" w:hAnsi="宋体"/>
          <w:b/>
          <w:bCs/>
          <w:sz w:val="32"/>
        </w:rPr>
      </w:pPr>
    </w:p>
    <w:tbl>
      <w:tblPr>
        <w:tblW w:w="10151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105"/>
        <w:gridCol w:w="944"/>
        <w:gridCol w:w="1539"/>
        <w:gridCol w:w="2238"/>
        <w:gridCol w:w="2865"/>
      </w:tblGrid>
      <w:tr w:rsidR="00DA057D">
        <w:trPr>
          <w:trHeight w:val="622"/>
        </w:trPr>
        <w:tc>
          <w:tcPr>
            <w:tcW w:w="1460" w:type="dxa"/>
            <w:vAlign w:val="center"/>
          </w:tcPr>
          <w:p w:rsidR="00DA057D" w:rsidRDefault="008B1E17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</w:rPr>
              <w:t>单位名称</w:t>
            </w:r>
          </w:p>
        </w:tc>
        <w:tc>
          <w:tcPr>
            <w:tcW w:w="3588" w:type="dxa"/>
            <w:gridSpan w:val="3"/>
            <w:vAlign w:val="center"/>
          </w:tcPr>
          <w:p w:rsidR="00DA057D" w:rsidRDefault="00DA057D">
            <w:pPr>
              <w:jc w:val="center"/>
              <w:rPr>
                <w:rFonts w:ascii="仿宋_GB2312" w:eastAsia="仿宋_GB2312" w:hAnsi="仿宋" w:cs="仿宋"/>
                <w:bCs/>
                <w:sz w:val="28"/>
              </w:rPr>
            </w:pPr>
          </w:p>
        </w:tc>
        <w:tc>
          <w:tcPr>
            <w:tcW w:w="2238" w:type="dxa"/>
            <w:vAlign w:val="center"/>
          </w:tcPr>
          <w:p w:rsidR="00DA057D" w:rsidRDefault="008B1E17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</w:rPr>
              <w:t>联系人</w:t>
            </w:r>
          </w:p>
        </w:tc>
        <w:tc>
          <w:tcPr>
            <w:tcW w:w="2865" w:type="dxa"/>
            <w:vAlign w:val="center"/>
          </w:tcPr>
          <w:p w:rsidR="00DA057D" w:rsidRDefault="00DA057D">
            <w:pPr>
              <w:jc w:val="center"/>
              <w:rPr>
                <w:rFonts w:ascii="仿宋_GB2312" w:eastAsia="仿宋_GB2312" w:hAnsi="仿宋" w:cs="仿宋"/>
                <w:bCs/>
                <w:sz w:val="28"/>
              </w:rPr>
            </w:pPr>
          </w:p>
        </w:tc>
      </w:tr>
      <w:tr w:rsidR="00DA057D">
        <w:trPr>
          <w:cantSplit/>
          <w:trHeight w:val="695"/>
        </w:trPr>
        <w:tc>
          <w:tcPr>
            <w:tcW w:w="1460" w:type="dxa"/>
            <w:vAlign w:val="center"/>
          </w:tcPr>
          <w:p w:rsidR="00DA057D" w:rsidRDefault="008B1E17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</w:rPr>
              <w:t>单位地址</w:t>
            </w:r>
          </w:p>
        </w:tc>
        <w:tc>
          <w:tcPr>
            <w:tcW w:w="3588" w:type="dxa"/>
            <w:gridSpan w:val="3"/>
            <w:vAlign w:val="center"/>
          </w:tcPr>
          <w:p w:rsidR="00DA057D" w:rsidRDefault="00DA057D">
            <w:pPr>
              <w:jc w:val="center"/>
              <w:rPr>
                <w:rFonts w:ascii="仿宋_GB2312" w:eastAsia="仿宋_GB2312" w:hAnsi="仿宋" w:cs="仿宋"/>
                <w:sz w:val="28"/>
              </w:rPr>
            </w:pPr>
          </w:p>
        </w:tc>
        <w:tc>
          <w:tcPr>
            <w:tcW w:w="2238" w:type="dxa"/>
            <w:vAlign w:val="center"/>
          </w:tcPr>
          <w:p w:rsidR="00DA057D" w:rsidRDefault="008B1E17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</w:rPr>
              <w:t>联系人电话</w:t>
            </w:r>
          </w:p>
        </w:tc>
        <w:tc>
          <w:tcPr>
            <w:tcW w:w="2865" w:type="dxa"/>
            <w:vAlign w:val="center"/>
          </w:tcPr>
          <w:p w:rsidR="00DA057D" w:rsidRDefault="00DA057D">
            <w:pPr>
              <w:jc w:val="center"/>
              <w:rPr>
                <w:rFonts w:ascii="仿宋_GB2312" w:eastAsia="仿宋_GB2312" w:hAnsi="仿宋" w:cs="仿宋"/>
                <w:bCs/>
                <w:sz w:val="28"/>
              </w:rPr>
            </w:pPr>
          </w:p>
        </w:tc>
      </w:tr>
      <w:tr w:rsidR="00DA057D">
        <w:trPr>
          <w:cantSplit/>
          <w:trHeight w:val="587"/>
        </w:trPr>
        <w:tc>
          <w:tcPr>
            <w:tcW w:w="1460" w:type="dxa"/>
            <w:vAlign w:val="center"/>
          </w:tcPr>
          <w:p w:rsidR="00DA057D" w:rsidRDefault="008B1E17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</w:rPr>
              <w:t>传</w:t>
            </w:r>
            <w:r>
              <w:rPr>
                <w:rFonts w:ascii="仿宋_GB2312" w:eastAsia="仿宋_GB2312" w:hAnsi="宋体" w:hint="eastAsia"/>
                <w:bCs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</w:rPr>
              <w:t>真</w:t>
            </w:r>
          </w:p>
        </w:tc>
        <w:tc>
          <w:tcPr>
            <w:tcW w:w="3588" w:type="dxa"/>
            <w:gridSpan w:val="3"/>
            <w:vAlign w:val="center"/>
          </w:tcPr>
          <w:p w:rsidR="00DA057D" w:rsidRDefault="00DA057D">
            <w:pPr>
              <w:jc w:val="center"/>
              <w:rPr>
                <w:rFonts w:ascii="仿宋_GB2312" w:eastAsia="仿宋_GB2312" w:hAnsi="仿宋" w:cs="仿宋"/>
                <w:bCs/>
                <w:sz w:val="28"/>
              </w:rPr>
            </w:pPr>
          </w:p>
        </w:tc>
        <w:tc>
          <w:tcPr>
            <w:tcW w:w="2238" w:type="dxa"/>
            <w:vAlign w:val="center"/>
          </w:tcPr>
          <w:p w:rsidR="00DA057D" w:rsidRDefault="008B1E17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</w:rPr>
              <w:t>E-mail</w:t>
            </w:r>
          </w:p>
        </w:tc>
        <w:tc>
          <w:tcPr>
            <w:tcW w:w="2865" w:type="dxa"/>
            <w:tcBorders>
              <w:bottom w:val="nil"/>
            </w:tcBorders>
          </w:tcPr>
          <w:p w:rsidR="00DA057D" w:rsidRDefault="00DA057D">
            <w:pPr>
              <w:jc w:val="center"/>
              <w:rPr>
                <w:rFonts w:ascii="仿宋_GB2312" w:eastAsia="仿宋_GB2312" w:hAnsi="仿宋" w:cs="仿宋"/>
                <w:bCs/>
                <w:sz w:val="28"/>
              </w:rPr>
            </w:pPr>
          </w:p>
        </w:tc>
      </w:tr>
      <w:tr w:rsidR="00DA057D">
        <w:trPr>
          <w:cantSplit/>
          <w:trHeight w:val="608"/>
        </w:trPr>
        <w:tc>
          <w:tcPr>
            <w:tcW w:w="1460" w:type="dxa"/>
            <w:vAlign w:val="center"/>
          </w:tcPr>
          <w:p w:rsidR="00DA057D" w:rsidRDefault="008B1E1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序号</w:t>
            </w:r>
          </w:p>
        </w:tc>
        <w:tc>
          <w:tcPr>
            <w:tcW w:w="1105" w:type="dxa"/>
            <w:vAlign w:val="center"/>
          </w:tcPr>
          <w:p w:rsidR="00DA057D" w:rsidRDefault="008B1E1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姓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</w:rPr>
              <w:t>名</w:t>
            </w:r>
          </w:p>
        </w:tc>
        <w:tc>
          <w:tcPr>
            <w:tcW w:w="944" w:type="dxa"/>
            <w:vAlign w:val="center"/>
          </w:tcPr>
          <w:p w:rsidR="00DA057D" w:rsidRDefault="008B1E1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性别</w:t>
            </w:r>
          </w:p>
        </w:tc>
        <w:tc>
          <w:tcPr>
            <w:tcW w:w="1539" w:type="dxa"/>
            <w:vAlign w:val="center"/>
          </w:tcPr>
          <w:p w:rsidR="00DA057D" w:rsidRDefault="008B1E1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职</w:t>
            </w:r>
            <w:r>
              <w:rPr>
                <w:rFonts w:ascii="仿宋_GB2312" w:eastAsia="仿宋_GB2312" w:hAnsi="宋体" w:hint="eastAsia"/>
                <w:sz w:val="28"/>
              </w:rPr>
              <w:t xml:space="preserve"> </w:t>
            </w:r>
            <w:proofErr w:type="gramStart"/>
            <w:r>
              <w:rPr>
                <w:rFonts w:ascii="仿宋_GB2312" w:eastAsia="仿宋_GB2312" w:hAnsi="宋体" w:hint="eastAsia"/>
                <w:sz w:val="28"/>
              </w:rPr>
              <w:t>务</w:t>
            </w:r>
            <w:proofErr w:type="gramEnd"/>
          </w:p>
        </w:tc>
        <w:tc>
          <w:tcPr>
            <w:tcW w:w="5103" w:type="dxa"/>
            <w:gridSpan w:val="2"/>
            <w:vAlign w:val="center"/>
          </w:tcPr>
          <w:p w:rsidR="00DA057D" w:rsidRDefault="008B1E1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联系电话</w:t>
            </w:r>
          </w:p>
        </w:tc>
      </w:tr>
      <w:tr w:rsidR="00DA057D">
        <w:trPr>
          <w:cantSplit/>
          <w:trHeight w:val="522"/>
        </w:trPr>
        <w:tc>
          <w:tcPr>
            <w:tcW w:w="1460" w:type="dxa"/>
          </w:tcPr>
          <w:p w:rsidR="00DA057D" w:rsidRDefault="00DA05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05" w:type="dxa"/>
          </w:tcPr>
          <w:p w:rsidR="00DA057D" w:rsidRDefault="00DA05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44" w:type="dxa"/>
          </w:tcPr>
          <w:p w:rsidR="00DA057D" w:rsidRDefault="00DA05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539" w:type="dxa"/>
          </w:tcPr>
          <w:p w:rsidR="00DA057D" w:rsidRDefault="00DA05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DA057D" w:rsidRDefault="00DA05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DA057D">
        <w:trPr>
          <w:cantSplit/>
          <w:trHeight w:val="522"/>
        </w:trPr>
        <w:tc>
          <w:tcPr>
            <w:tcW w:w="1460" w:type="dxa"/>
          </w:tcPr>
          <w:p w:rsidR="00DA057D" w:rsidRDefault="00DA05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05" w:type="dxa"/>
          </w:tcPr>
          <w:p w:rsidR="00DA057D" w:rsidRDefault="00DA05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44" w:type="dxa"/>
          </w:tcPr>
          <w:p w:rsidR="00DA057D" w:rsidRDefault="00DA05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539" w:type="dxa"/>
          </w:tcPr>
          <w:p w:rsidR="00DA057D" w:rsidRDefault="00DA05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DA057D" w:rsidRDefault="00DA05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DA057D">
        <w:trPr>
          <w:cantSplit/>
          <w:trHeight w:val="522"/>
        </w:trPr>
        <w:tc>
          <w:tcPr>
            <w:tcW w:w="1460" w:type="dxa"/>
          </w:tcPr>
          <w:p w:rsidR="00DA057D" w:rsidRDefault="00DA05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05" w:type="dxa"/>
          </w:tcPr>
          <w:p w:rsidR="00DA057D" w:rsidRDefault="00DA05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44" w:type="dxa"/>
          </w:tcPr>
          <w:p w:rsidR="00DA057D" w:rsidRDefault="00DA05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539" w:type="dxa"/>
          </w:tcPr>
          <w:p w:rsidR="00DA057D" w:rsidRDefault="00DA05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DA057D" w:rsidRDefault="00DA05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DA057D">
        <w:trPr>
          <w:cantSplit/>
          <w:trHeight w:val="522"/>
        </w:trPr>
        <w:tc>
          <w:tcPr>
            <w:tcW w:w="1460" w:type="dxa"/>
          </w:tcPr>
          <w:p w:rsidR="00DA057D" w:rsidRDefault="00DA05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05" w:type="dxa"/>
          </w:tcPr>
          <w:p w:rsidR="00DA057D" w:rsidRDefault="00DA05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44" w:type="dxa"/>
          </w:tcPr>
          <w:p w:rsidR="00DA057D" w:rsidRDefault="00DA05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539" w:type="dxa"/>
          </w:tcPr>
          <w:p w:rsidR="00DA057D" w:rsidRDefault="00DA05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DA057D" w:rsidRDefault="00DA05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DA057D">
        <w:trPr>
          <w:cantSplit/>
          <w:trHeight w:val="522"/>
        </w:trPr>
        <w:tc>
          <w:tcPr>
            <w:tcW w:w="1460" w:type="dxa"/>
          </w:tcPr>
          <w:p w:rsidR="00DA057D" w:rsidRDefault="00DA05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05" w:type="dxa"/>
          </w:tcPr>
          <w:p w:rsidR="00DA057D" w:rsidRDefault="00DA05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44" w:type="dxa"/>
          </w:tcPr>
          <w:p w:rsidR="00DA057D" w:rsidRDefault="00DA05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539" w:type="dxa"/>
          </w:tcPr>
          <w:p w:rsidR="00DA057D" w:rsidRDefault="00DA05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DA057D" w:rsidRDefault="00DA057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DA057D" w:rsidRDefault="008B1E17">
      <w:pPr>
        <w:rPr>
          <w:rFonts w:ascii="仿宋_GB2312" w:eastAsia="仿宋_GB2312" w:hAnsi="仿宋" w:cs="仿宋"/>
          <w:color w:val="000000"/>
        </w:rPr>
      </w:pPr>
      <w:r>
        <w:rPr>
          <w:rFonts w:ascii="仿宋_GB2312" w:eastAsia="仿宋_GB2312" w:hAnsi="仿宋" w:cs="仿宋" w:hint="eastAsia"/>
          <w:color w:val="000000"/>
        </w:rPr>
        <w:t>注：请将相关</w:t>
      </w:r>
      <w:proofErr w:type="gramStart"/>
      <w:r>
        <w:rPr>
          <w:rFonts w:ascii="仿宋_GB2312" w:eastAsia="仿宋_GB2312" w:hAnsi="仿宋" w:cs="仿宋" w:hint="eastAsia"/>
          <w:color w:val="000000"/>
        </w:rPr>
        <w:t>材料电</w:t>
      </w:r>
      <w:proofErr w:type="gramEnd"/>
      <w:r>
        <w:rPr>
          <w:rFonts w:ascii="仿宋_GB2312" w:eastAsia="仿宋_GB2312" w:hAnsi="仿宋" w:cs="仿宋" w:hint="eastAsia"/>
          <w:color w:val="000000"/>
        </w:rPr>
        <w:t>邮至</w:t>
      </w:r>
      <w:hyperlink r:id="rId6" w:history="1">
        <w:r>
          <w:rPr>
            <w:rStyle w:val="a6"/>
            <w:rFonts w:ascii="仿宋_GB2312" w:eastAsia="仿宋_GB2312" w:hAnsi="仿宋" w:cs="仿宋" w:hint="eastAsia"/>
          </w:rPr>
          <w:t>ccahangyebu@126.com</w:t>
        </w:r>
      </w:hyperlink>
    </w:p>
    <w:p w:rsidR="00DA057D" w:rsidRDefault="00DA057D">
      <w:pPr>
        <w:ind w:firstLine="420"/>
        <w:rPr>
          <w:rFonts w:ascii="仿宋_GB2312" w:eastAsia="仿宋_GB2312" w:hAnsi="仿宋_GB2312" w:cs="仿宋_GB2312"/>
          <w:sz w:val="32"/>
          <w:szCs w:val="20"/>
        </w:rPr>
      </w:pPr>
    </w:p>
    <w:sectPr w:rsidR="00DA0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0A"/>
    <w:rsid w:val="000668B7"/>
    <w:rsid w:val="000764D1"/>
    <w:rsid w:val="001068DF"/>
    <w:rsid w:val="001443A4"/>
    <w:rsid w:val="0015795C"/>
    <w:rsid w:val="00195878"/>
    <w:rsid w:val="001C75F0"/>
    <w:rsid w:val="0022272C"/>
    <w:rsid w:val="00226831"/>
    <w:rsid w:val="00262830"/>
    <w:rsid w:val="002C157A"/>
    <w:rsid w:val="002F660D"/>
    <w:rsid w:val="003213EA"/>
    <w:rsid w:val="00473589"/>
    <w:rsid w:val="004E0FE2"/>
    <w:rsid w:val="004F450A"/>
    <w:rsid w:val="005170A1"/>
    <w:rsid w:val="00604B41"/>
    <w:rsid w:val="006F346C"/>
    <w:rsid w:val="007030DF"/>
    <w:rsid w:val="007C08BA"/>
    <w:rsid w:val="008749A4"/>
    <w:rsid w:val="008B1E17"/>
    <w:rsid w:val="0094669B"/>
    <w:rsid w:val="009A4DA7"/>
    <w:rsid w:val="00A07E77"/>
    <w:rsid w:val="00A32BA5"/>
    <w:rsid w:val="00A627A6"/>
    <w:rsid w:val="00C153D6"/>
    <w:rsid w:val="00C4680F"/>
    <w:rsid w:val="00CA3E3D"/>
    <w:rsid w:val="00CF7C21"/>
    <w:rsid w:val="00D01D6D"/>
    <w:rsid w:val="00D60078"/>
    <w:rsid w:val="00DA057D"/>
    <w:rsid w:val="00DD6F42"/>
    <w:rsid w:val="00E72E56"/>
    <w:rsid w:val="00F37F63"/>
    <w:rsid w:val="00F853E6"/>
    <w:rsid w:val="00FA5A30"/>
    <w:rsid w:val="00FB0742"/>
    <w:rsid w:val="00FF553A"/>
    <w:rsid w:val="038A6C6B"/>
    <w:rsid w:val="04A14904"/>
    <w:rsid w:val="0CB64B43"/>
    <w:rsid w:val="173D7881"/>
    <w:rsid w:val="1AAF52D6"/>
    <w:rsid w:val="2119442C"/>
    <w:rsid w:val="26B8724A"/>
    <w:rsid w:val="280921B0"/>
    <w:rsid w:val="2B396FD0"/>
    <w:rsid w:val="2BDC6EB2"/>
    <w:rsid w:val="35521629"/>
    <w:rsid w:val="36F16830"/>
    <w:rsid w:val="37B535CE"/>
    <w:rsid w:val="3C8B1C96"/>
    <w:rsid w:val="3F462160"/>
    <w:rsid w:val="42117273"/>
    <w:rsid w:val="4A5C41C6"/>
    <w:rsid w:val="4ABA08F5"/>
    <w:rsid w:val="4E4C2257"/>
    <w:rsid w:val="4F1B30B3"/>
    <w:rsid w:val="5150518E"/>
    <w:rsid w:val="552A0427"/>
    <w:rsid w:val="5701318B"/>
    <w:rsid w:val="578A3792"/>
    <w:rsid w:val="59463FAD"/>
    <w:rsid w:val="595F7AC2"/>
    <w:rsid w:val="5B3A3D17"/>
    <w:rsid w:val="60281CB1"/>
    <w:rsid w:val="61032BA9"/>
    <w:rsid w:val="6B777A06"/>
    <w:rsid w:val="6C73165D"/>
    <w:rsid w:val="6F3D483E"/>
    <w:rsid w:val="72D9422A"/>
    <w:rsid w:val="7AE73E85"/>
    <w:rsid w:val="7BB0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3E9D01-27D1-4F84-A403-E3951006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ccahangyebu@12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EE4A37-91A9-49B7-94CC-811CD020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cp:lastPrinted>2020-09-30T01:55:00Z</cp:lastPrinted>
  <dcterms:created xsi:type="dcterms:W3CDTF">2020-09-30T04:35:00Z</dcterms:created>
  <dcterms:modified xsi:type="dcterms:W3CDTF">2020-09-30T04:35:00Z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